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8E12" w14:textId="2A73E1A5" w:rsidR="00E741C1" w:rsidRPr="00907179" w:rsidRDefault="003C18D4" w:rsidP="00786AEA">
      <w:pPr>
        <w:pStyle w:val="NoSpacing"/>
        <w:jc w:val="center"/>
        <w:rPr>
          <w:rFonts w:ascii="Century Gothic" w:hAnsi="Century Gothic"/>
          <w:b/>
          <w:color w:val="015289"/>
          <w:sz w:val="36"/>
          <w:szCs w:val="36"/>
        </w:rPr>
      </w:pPr>
      <w:r w:rsidRPr="003C18D4">
        <w:rPr>
          <w:rFonts w:ascii="Century Gothic" w:hAnsi="Century Gothic"/>
          <w:b/>
          <w:sz w:val="18"/>
          <w:szCs w:val="18"/>
        </w:rPr>
        <w:br/>
      </w:r>
      <w:r w:rsidR="00AB7DB4" w:rsidRPr="00907179">
        <w:rPr>
          <w:rFonts w:ascii="Century Gothic" w:hAnsi="Century Gothic"/>
          <w:b/>
          <w:color w:val="015289"/>
          <w:sz w:val="36"/>
          <w:szCs w:val="36"/>
        </w:rPr>
        <w:t>Breakout Session Proposal</w:t>
      </w:r>
    </w:p>
    <w:p w14:paraId="4BCDF9B1" w14:textId="7C0A7779" w:rsidR="00786AEA" w:rsidRPr="00907179" w:rsidRDefault="00087095" w:rsidP="00786AEA">
      <w:pPr>
        <w:pStyle w:val="NoSpacing"/>
        <w:jc w:val="center"/>
        <w:rPr>
          <w:rFonts w:ascii="Century Gothic" w:hAnsi="Century Gothic"/>
          <w:b/>
          <w:color w:val="015289"/>
          <w:sz w:val="32"/>
          <w:szCs w:val="32"/>
        </w:rPr>
      </w:pPr>
      <w:r w:rsidRPr="00907179">
        <w:rPr>
          <w:rFonts w:ascii="Century Gothic" w:hAnsi="Century Gothic"/>
          <w:b/>
          <w:color w:val="015289"/>
          <w:sz w:val="32"/>
          <w:szCs w:val="32"/>
        </w:rPr>
        <w:t>40</w:t>
      </w:r>
      <w:r w:rsidR="00144F15" w:rsidRPr="00907179">
        <w:rPr>
          <w:rFonts w:ascii="Century Gothic" w:hAnsi="Century Gothic"/>
          <w:b/>
          <w:color w:val="015289"/>
          <w:sz w:val="32"/>
          <w:szCs w:val="32"/>
        </w:rPr>
        <w:t>th</w:t>
      </w:r>
      <w:r w:rsidR="009A7028" w:rsidRPr="00907179">
        <w:rPr>
          <w:rFonts w:ascii="Century Gothic" w:hAnsi="Century Gothic"/>
          <w:b/>
          <w:color w:val="015289"/>
          <w:sz w:val="32"/>
          <w:szCs w:val="32"/>
        </w:rPr>
        <w:t xml:space="preserve"> Annual Together for Children</w:t>
      </w:r>
      <w:r w:rsidR="00A12BB5" w:rsidRPr="00907179">
        <w:rPr>
          <w:rFonts w:ascii="Century Gothic" w:hAnsi="Century Gothic"/>
          <w:b/>
          <w:color w:val="015289"/>
          <w:sz w:val="32"/>
          <w:szCs w:val="32"/>
        </w:rPr>
        <w:t xml:space="preserve"> </w:t>
      </w:r>
      <w:r w:rsidR="00786AEA" w:rsidRPr="00907179">
        <w:rPr>
          <w:rFonts w:ascii="Century Gothic" w:hAnsi="Century Gothic"/>
          <w:b/>
          <w:color w:val="015289"/>
          <w:sz w:val="32"/>
          <w:szCs w:val="32"/>
        </w:rPr>
        <w:t>Conference</w:t>
      </w:r>
    </w:p>
    <w:p w14:paraId="2E138D68" w14:textId="36ECE900" w:rsidR="00786AEA" w:rsidRPr="00907179" w:rsidRDefault="006730B2" w:rsidP="00907179">
      <w:pPr>
        <w:pStyle w:val="NoSpacing"/>
        <w:jc w:val="center"/>
        <w:rPr>
          <w:rFonts w:ascii="Century Gothic" w:hAnsi="Century Gothic"/>
          <w:b/>
          <w:color w:val="015289"/>
          <w:sz w:val="28"/>
          <w:szCs w:val="28"/>
        </w:rPr>
      </w:pPr>
      <w:r w:rsidRPr="00907179">
        <w:rPr>
          <w:rFonts w:ascii="Century Gothic" w:hAnsi="Century Gothic"/>
          <w:b/>
          <w:color w:val="015289"/>
          <w:sz w:val="28"/>
          <w:szCs w:val="28"/>
        </w:rPr>
        <w:t xml:space="preserve">April </w:t>
      </w:r>
      <w:r w:rsidR="00087095" w:rsidRPr="00907179">
        <w:rPr>
          <w:rFonts w:ascii="Century Gothic" w:hAnsi="Century Gothic"/>
          <w:b/>
          <w:color w:val="015289"/>
          <w:sz w:val="28"/>
          <w:szCs w:val="28"/>
        </w:rPr>
        <w:t>5-7, 2027</w:t>
      </w:r>
      <w:r w:rsidR="00907179">
        <w:rPr>
          <w:rFonts w:ascii="Century Gothic" w:hAnsi="Century Gothic"/>
          <w:b/>
          <w:color w:val="015289"/>
          <w:sz w:val="28"/>
          <w:szCs w:val="28"/>
        </w:rPr>
        <w:t xml:space="preserve">| </w:t>
      </w:r>
      <w:r w:rsidR="009A7028" w:rsidRPr="00907179">
        <w:rPr>
          <w:rFonts w:ascii="Century Gothic" w:hAnsi="Century Gothic"/>
          <w:b/>
          <w:color w:val="015289"/>
          <w:sz w:val="28"/>
          <w:szCs w:val="28"/>
        </w:rPr>
        <w:t>The Wilderness Resort, Wisconsin Dells</w:t>
      </w:r>
      <w:r w:rsidR="009401F1">
        <w:rPr>
          <w:rFonts w:ascii="Century Gothic" w:hAnsi="Century Gothic"/>
          <w:b/>
          <w:color w:val="015289"/>
          <w:sz w:val="28"/>
          <w:szCs w:val="28"/>
        </w:rPr>
        <w:t>, WI</w:t>
      </w:r>
    </w:p>
    <w:p w14:paraId="32235086" w14:textId="39EFA969" w:rsidR="00C96201" w:rsidRPr="00417AC1" w:rsidRDefault="00AB7DB4" w:rsidP="00417AC1">
      <w:pPr>
        <w:pStyle w:val="NoSpacing"/>
        <w:rPr>
          <w:rFonts w:ascii="Century Gothic" w:hAnsi="Century Gothic"/>
          <w:bCs/>
          <w:sz w:val="28"/>
          <w:szCs w:val="28"/>
        </w:rPr>
      </w:pPr>
      <w:r w:rsidRPr="00907179">
        <w:rPr>
          <w:rFonts w:ascii="Century Gothic" w:hAnsi="Century Gothic"/>
          <w:bCs/>
          <w:color w:val="015289"/>
          <w:sz w:val="28"/>
          <w:szCs w:val="28"/>
        </w:rPr>
        <w:t>_____________________________________________________________________________</w:t>
      </w:r>
    </w:p>
    <w:p w14:paraId="0FD4F83A" w14:textId="77777777" w:rsidR="00C96201" w:rsidRPr="00087095" w:rsidRDefault="00C96201" w:rsidP="00786AEA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</w:p>
    <w:p w14:paraId="784390D9" w14:textId="77777777" w:rsidR="00786AEA" w:rsidRPr="00087095" w:rsidRDefault="00786AEA" w:rsidP="00786AEA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</w:p>
    <w:p w14:paraId="7AE6E9F4" w14:textId="77F42867" w:rsidR="00786AEA" w:rsidRPr="00087095" w:rsidRDefault="00112F6C" w:rsidP="00786AEA">
      <w:pPr>
        <w:pStyle w:val="NoSpacing"/>
        <w:rPr>
          <w:rFonts w:ascii="Century Gothic" w:hAnsi="Century Gothic"/>
          <w:b/>
          <w:sz w:val="24"/>
          <w:szCs w:val="24"/>
        </w:rPr>
      </w:pPr>
      <w:r w:rsidRPr="00112F6C">
        <w:rPr>
          <w:rFonts w:ascii="Century Gothic" w:hAnsi="Century Gothic"/>
          <w:b/>
          <w:sz w:val="24"/>
          <w:szCs w:val="24"/>
        </w:rPr>
        <w:t>Breakout Session</w:t>
      </w:r>
      <w:r w:rsidR="00786AEA" w:rsidRPr="00112F6C">
        <w:rPr>
          <w:rFonts w:ascii="Century Gothic" w:hAnsi="Century Gothic"/>
          <w:b/>
          <w:sz w:val="24"/>
          <w:szCs w:val="24"/>
        </w:rPr>
        <w:t xml:space="preserve"> Title:</w:t>
      </w:r>
      <w:r w:rsidR="00786AEA" w:rsidRPr="00087095">
        <w:rPr>
          <w:rFonts w:ascii="Century Gothic" w:hAnsi="Century Gothic"/>
          <w:b/>
          <w:sz w:val="24"/>
          <w:szCs w:val="24"/>
        </w:rPr>
        <w:t xml:space="preserve">  </w:t>
      </w:r>
      <w:sdt>
        <w:sdtPr>
          <w:rPr>
            <w:rFonts w:ascii="Century Gothic" w:hAnsi="Century Gothic"/>
            <w:b/>
            <w:sz w:val="24"/>
            <w:szCs w:val="24"/>
          </w:rPr>
          <w:id w:val="721879776"/>
          <w:placeholder>
            <w:docPart w:val="DefaultPlaceholder_1081868574"/>
          </w:placeholder>
          <w:showingPlcHdr/>
        </w:sdtPr>
        <w:sdtEndPr/>
        <w:sdtContent>
          <w:r w:rsidR="00A02FF3" w:rsidRPr="00087095">
            <w:rPr>
              <w:rStyle w:val="PlaceholderText"/>
              <w:rFonts w:ascii="Century Gothic" w:hAnsi="Century Gothic"/>
            </w:rPr>
            <w:t>Click here to enter text.</w:t>
          </w:r>
        </w:sdtContent>
      </w:sdt>
    </w:p>
    <w:p w14:paraId="07AA3BD7" w14:textId="77777777" w:rsidR="00786AEA" w:rsidRPr="00087095" w:rsidRDefault="00786AEA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28C666DF" w14:textId="770E407C" w:rsidR="009546B1" w:rsidRPr="00112F6C" w:rsidRDefault="00D454C7" w:rsidP="00786AEA">
      <w:pPr>
        <w:pStyle w:val="NoSpacing"/>
        <w:rPr>
          <w:rFonts w:ascii="Century Gothic" w:hAnsi="Century Gothic"/>
          <w:b/>
          <w:sz w:val="24"/>
          <w:szCs w:val="24"/>
        </w:rPr>
      </w:pPr>
      <w:r w:rsidRPr="00112F6C">
        <w:rPr>
          <w:rFonts w:ascii="Century Gothic" w:hAnsi="Century Gothic"/>
          <w:b/>
          <w:sz w:val="24"/>
          <w:szCs w:val="24"/>
        </w:rPr>
        <w:t xml:space="preserve">What is the issue/problem faced by children and families that will be addressed by this </w:t>
      </w:r>
      <w:r w:rsidR="00385146">
        <w:rPr>
          <w:rFonts w:ascii="Century Gothic" w:hAnsi="Century Gothic"/>
          <w:b/>
          <w:sz w:val="24"/>
          <w:szCs w:val="24"/>
        </w:rPr>
        <w:t>session</w:t>
      </w:r>
      <w:r w:rsidRPr="00112F6C">
        <w:rPr>
          <w:rFonts w:ascii="Century Gothic" w:hAnsi="Century Gothic"/>
          <w:b/>
          <w:sz w:val="24"/>
          <w:szCs w:val="24"/>
        </w:rPr>
        <w:t>?</w:t>
      </w:r>
    </w:p>
    <w:p w14:paraId="5FC94298" w14:textId="77777777" w:rsidR="00894B6F" w:rsidRPr="00087095" w:rsidRDefault="00894B6F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sdt>
      <w:sdtPr>
        <w:rPr>
          <w:rFonts w:ascii="Century Gothic" w:hAnsi="Century Gothic"/>
          <w:b/>
          <w:bCs/>
          <w:sz w:val="24"/>
          <w:szCs w:val="24"/>
        </w:rPr>
        <w:id w:val="1590898003"/>
        <w:placeholder>
          <w:docPart w:val="DefaultPlaceholder_1081868574"/>
        </w:placeholder>
        <w:showingPlcHdr/>
      </w:sdtPr>
      <w:sdtEndPr>
        <w:rPr>
          <w:b w:val="0"/>
          <w:bCs w:val="0"/>
        </w:rPr>
      </w:sdtEndPr>
      <w:sdtContent>
        <w:p w14:paraId="5E654297" w14:textId="71321770" w:rsidR="00786AEA" w:rsidRPr="00087095" w:rsidRDefault="00A02FF3" w:rsidP="00786AEA">
          <w:pPr>
            <w:pStyle w:val="NoSpacing"/>
            <w:rPr>
              <w:rFonts w:ascii="Century Gothic" w:hAnsi="Century Gothic"/>
              <w:b/>
              <w:sz w:val="24"/>
              <w:szCs w:val="24"/>
            </w:rPr>
          </w:pPr>
          <w:r w:rsidRPr="00694B5E">
            <w:rPr>
              <w:rStyle w:val="PlaceholderText"/>
              <w:rFonts w:ascii="Century Gothic" w:hAnsi="Century Gothic"/>
              <w:b/>
              <w:bCs/>
            </w:rPr>
            <w:t>Click here to enter text.</w:t>
          </w:r>
        </w:p>
      </w:sdtContent>
    </w:sdt>
    <w:p w14:paraId="6DB882EE" w14:textId="77777777" w:rsidR="00786AEA" w:rsidRPr="00087095" w:rsidRDefault="00786AEA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5A83C9C3" w14:textId="7AB5C5DC" w:rsidR="00786AEA" w:rsidRPr="00112F6C" w:rsidRDefault="00385146" w:rsidP="00786AEA">
      <w:pPr>
        <w:pStyle w:val="NoSpacing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Breakout Session</w:t>
      </w:r>
      <w:r w:rsidR="00786AEA" w:rsidRPr="00106FD1">
        <w:rPr>
          <w:rFonts w:ascii="Century Gothic" w:hAnsi="Century Gothic"/>
          <w:b/>
          <w:sz w:val="24"/>
          <w:szCs w:val="24"/>
        </w:rPr>
        <w:t xml:space="preserve"> Description:</w:t>
      </w:r>
      <w:r w:rsidR="00112F6C">
        <w:rPr>
          <w:rFonts w:ascii="Century Gothic" w:hAnsi="Century Gothic"/>
          <w:b/>
          <w:sz w:val="24"/>
          <w:szCs w:val="24"/>
        </w:rPr>
        <w:br/>
      </w:r>
      <w:r w:rsidR="00112F6C">
        <w:rPr>
          <w:rFonts w:ascii="Century Gothic" w:hAnsi="Century Gothic"/>
          <w:bCs/>
          <w:sz w:val="24"/>
          <w:szCs w:val="24"/>
        </w:rPr>
        <w:t>This will be used by the committee to evaluat</w:t>
      </w:r>
      <w:r w:rsidR="00C00143">
        <w:rPr>
          <w:rFonts w:ascii="Century Gothic" w:hAnsi="Century Gothic"/>
          <w:bCs/>
          <w:sz w:val="24"/>
          <w:szCs w:val="24"/>
        </w:rPr>
        <w:t>e if your proposed session fits our needs and conference goals. It should in</w:t>
      </w:r>
      <w:r w:rsidR="00782FB6">
        <w:rPr>
          <w:rFonts w:ascii="Century Gothic" w:hAnsi="Century Gothic"/>
          <w:bCs/>
          <w:sz w:val="24"/>
          <w:szCs w:val="24"/>
        </w:rPr>
        <w:t xml:space="preserve">clude </w:t>
      </w:r>
      <w:r w:rsidR="00E975EA">
        <w:rPr>
          <w:rFonts w:ascii="Century Gothic" w:hAnsi="Century Gothic"/>
          <w:bCs/>
          <w:sz w:val="24"/>
          <w:szCs w:val="24"/>
        </w:rPr>
        <w:t>a detailed description of the information to be presented, a statement about format (lecture, case studies, videos, hands-on activities, group discussions, etc.) and other information you feel may be evaluating your proposal.</w:t>
      </w:r>
    </w:p>
    <w:p w14:paraId="0CE02DDC" w14:textId="77777777" w:rsidR="009546B1" w:rsidRPr="00087095" w:rsidRDefault="009546B1" w:rsidP="00786AEA">
      <w:pPr>
        <w:pStyle w:val="NoSpacing"/>
        <w:rPr>
          <w:rFonts w:ascii="Century Gothic" w:hAnsi="Century Gothic"/>
          <w:sz w:val="24"/>
          <w:szCs w:val="24"/>
        </w:rPr>
      </w:pPr>
    </w:p>
    <w:sdt>
      <w:sdtPr>
        <w:rPr>
          <w:rFonts w:ascii="Century Gothic" w:hAnsi="Century Gothic"/>
          <w:sz w:val="24"/>
          <w:szCs w:val="24"/>
        </w:rPr>
        <w:id w:val="516665585"/>
        <w:placeholder>
          <w:docPart w:val="DefaultPlaceholder_1081868574"/>
        </w:placeholder>
        <w:showingPlcHdr/>
      </w:sdtPr>
      <w:sdtEndPr/>
      <w:sdtContent>
        <w:p w14:paraId="53BF4D52" w14:textId="4FE3E987" w:rsidR="00866166" w:rsidRPr="00087095" w:rsidRDefault="00A02FF3" w:rsidP="00786AEA">
          <w:pPr>
            <w:pStyle w:val="NoSpacing"/>
            <w:rPr>
              <w:rFonts w:ascii="Century Gothic" w:hAnsi="Century Gothic"/>
            </w:rPr>
          </w:pPr>
          <w:r w:rsidRPr="00087095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p w14:paraId="757F0A20" w14:textId="77777777" w:rsidR="00786AEA" w:rsidRPr="00087095" w:rsidRDefault="00786AEA" w:rsidP="00786AEA">
      <w:pPr>
        <w:pStyle w:val="NoSpacing"/>
        <w:rPr>
          <w:rFonts w:ascii="Century Gothic" w:hAnsi="Century Gothic"/>
          <w:sz w:val="24"/>
          <w:szCs w:val="24"/>
        </w:rPr>
      </w:pPr>
    </w:p>
    <w:p w14:paraId="25B45E05" w14:textId="09E26E3C" w:rsidR="00786AEA" w:rsidRDefault="00786AEA" w:rsidP="00786AEA">
      <w:pPr>
        <w:pStyle w:val="NoSpacing"/>
        <w:rPr>
          <w:rFonts w:ascii="Century Gothic" w:hAnsi="Century Gothic"/>
          <w:sz w:val="24"/>
          <w:szCs w:val="24"/>
        </w:rPr>
      </w:pPr>
      <w:r w:rsidRPr="00106FD1">
        <w:rPr>
          <w:rFonts w:ascii="Century Gothic" w:hAnsi="Century Gothic"/>
          <w:b/>
          <w:sz w:val="24"/>
          <w:szCs w:val="24"/>
        </w:rPr>
        <w:t>Learning Objectives:</w:t>
      </w:r>
      <w:r w:rsidR="00106FD1">
        <w:rPr>
          <w:rFonts w:ascii="Century Gothic" w:hAnsi="Century Gothic"/>
          <w:sz w:val="24"/>
          <w:szCs w:val="24"/>
        </w:rPr>
        <w:br/>
        <w:t>Please include 2-3 learning objectives that state what participants will be aware of, knowledgeable about, or able to use after attending your session.</w:t>
      </w:r>
      <w:r w:rsidR="00106FD1">
        <w:rPr>
          <w:rFonts w:ascii="Century Gothic" w:hAnsi="Century Gothic"/>
          <w:sz w:val="24"/>
          <w:szCs w:val="24"/>
        </w:rPr>
        <w:br/>
      </w:r>
    </w:p>
    <w:sdt>
      <w:sdtPr>
        <w:rPr>
          <w:rFonts w:ascii="Century Gothic" w:hAnsi="Century Gothic"/>
          <w:sz w:val="24"/>
          <w:szCs w:val="24"/>
        </w:rPr>
        <w:id w:val="2065676709"/>
        <w:placeholder>
          <w:docPart w:val="D91287986FA740F4A447FBE62E18B10E"/>
        </w:placeholder>
        <w:showingPlcHdr/>
      </w:sdtPr>
      <w:sdtEndPr/>
      <w:sdtContent>
        <w:p w14:paraId="1387AAFA" w14:textId="5A212B7C" w:rsidR="009546B1" w:rsidRPr="00106FD1" w:rsidRDefault="00106FD1" w:rsidP="00786AEA">
          <w:pPr>
            <w:pStyle w:val="NoSpacing"/>
            <w:rPr>
              <w:rFonts w:ascii="Century Gothic" w:hAnsi="Century Gothic"/>
            </w:rPr>
          </w:pPr>
          <w:r w:rsidRPr="00087095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p w14:paraId="4656E5F5" w14:textId="77777777" w:rsidR="00786AEA" w:rsidRPr="00087095" w:rsidRDefault="00786AEA" w:rsidP="00786AEA">
      <w:pPr>
        <w:pStyle w:val="NoSpacing"/>
        <w:rPr>
          <w:rFonts w:ascii="Century Gothic" w:hAnsi="Century Gothic"/>
          <w:sz w:val="24"/>
          <w:szCs w:val="24"/>
        </w:rPr>
      </w:pPr>
    </w:p>
    <w:p w14:paraId="0EC0C1EC" w14:textId="3EB62B5C" w:rsidR="00786AEA" w:rsidRPr="00087095" w:rsidRDefault="00385146" w:rsidP="00786AEA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Breakout Session</w:t>
      </w:r>
      <w:r w:rsidR="009546B1" w:rsidRPr="00CB5545">
        <w:rPr>
          <w:rFonts w:ascii="Century Gothic" w:hAnsi="Century Gothic"/>
          <w:b/>
          <w:sz w:val="24"/>
          <w:szCs w:val="24"/>
        </w:rPr>
        <w:t xml:space="preserve"> Abstract:</w:t>
      </w:r>
      <w:r w:rsidR="0049574C">
        <w:rPr>
          <w:rFonts w:ascii="Century Gothic" w:hAnsi="Century Gothic"/>
          <w:sz w:val="24"/>
          <w:szCs w:val="24"/>
        </w:rPr>
        <w:br/>
        <w:t>This shorter version of your session description will be used in the conference brochure.</w:t>
      </w:r>
      <w:r w:rsidR="0049574C">
        <w:rPr>
          <w:rFonts w:ascii="Century Gothic" w:hAnsi="Century Gothic"/>
          <w:sz w:val="24"/>
          <w:szCs w:val="24"/>
        </w:rPr>
        <w:br/>
        <w:t>Th</w:t>
      </w:r>
      <w:r w:rsidR="00417AC1">
        <w:rPr>
          <w:rFonts w:ascii="Century Gothic" w:hAnsi="Century Gothic"/>
          <w:sz w:val="24"/>
          <w:szCs w:val="24"/>
        </w:rPr>
        <w:t>e abstract is your marketing piece and should be worded in a way that generates interest in attending your session and should closely match what participants can expect from your presentation. Please be concise.</w:t>
      </w:r>
      <w:r w:rsidR="00417AC1">
        <w:rPr>
          <w:rFonts w:ascii="Century Gothic" w:hAnsi="Century Gothic"/>
          <w:sz w:val="24"/>
          <w:szCs w:val="24"/>
        </w:rPr>
        <w:br/>
      </w:r>
      <w:r w:rsidR="00417AC1" w:rsidRPr="006F1893">
        <w:rPr>
          <w:rFonts w:ascii="Century Gothic" w:hAnsi="Century Gothic"/>
          <w:sz w:val="24"/>
          <w:szCs w:val="24"/>
          <w:u w:val="single"/>
        </w:rPr>
        <w:t>Note:</w:t>
      </w:r>
      <w:r w:rsidR="00417AC1">
        <w:rPr>
          <w:rFonts w:ascii="Century Gothic" w:hAnsi="Century Gothic"/>
          <w:sz w:val="24"/>
          <w:szCs w:val="24"/>
        </w:rPr>
        <w:t xml:space="preserve"> Conference organizers reserve the right to edit abstracts prior to publishing.</w:t>
      </w:r>
    </w:p>
    <w:p w14:paraId="13DC2D04" w14:textId="77777777" w:rsidR="009546B1" w:rsidRPr="00087095" w:rsidRDefault="009546B1" w:rsidP="00786AEA">
      <w:pPr>
        <w:pStyle w:val="NoSpacing"/>
        <w:rPr>
          <w:rFonts w:ascii="Century Gothic" w:hAnsi="Century Gothic"/>
          <w:sz w:val="24"/>
          <w:szCs w:val="24"/>
        </w:rPr>
      </w:pPr>
    </w:p>
    <w:sdt>
      <w:sdtPr>
        <w:rPr>
          <w:rFonts w:ascii="Century Gothic" w:hAnsi="Century Gothic"/>
          <w:sz w:val="24"/>
          <w:szCs w:val="24"/>
        </w:rPr>
        <w:id w:val="-1978373002"/>
        <w:placeholder>
          <w:docPart w:val="DefaultPlaceholder_1081868574"/>
        </w:placeholder>
        <w:showingPlcHdr/>
      </w:sdtPr>
      <w:sdtEndPr/>
      <w:sdtContent>
        <w:p w14:paraId="00B7A15D" w14:textId="7C796960" w:rsidR="009546B1" w:rsidRPr="00087095" w:rsidRDefault="00A02FF3" w:rsidP="00786AEA">
          <w:pPr>
            <w:pStyle w:val="NoSpacing"/>
            <w:rPr>
              <w:rFonts w:ascii="Century Gothic" w:hAnsi="Century Gothic"/>
              <w:sz w:val="24"/>
              <w:szCs w:val="24"/>
            </w:rPr>
          </w:pPr>
          <w:r w:rsidRPr="4ABDD1D8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p w14:paraId="3C56A886" w14:textId="16D877DB" w:rsidR="4ABDD1D8" w:rsidRDefault="4ABDD1D8" w:rsidP="4ABDD1D8">
      <w:pPr>
        <w:pStyle w:val="NoSpacing"/>
        <w:rPr>
          <w:rFonts w:ascii="Century Gothic" w:hAnsi="Century Gothic"/>
          <w:b/>
          <w:bCs/>
          <w:sz w:val="24"/>
          <w:szCs w:val="24"/>
          <w:highlight w:val="yellow"/>
        </w:rPr>
      </w:pPr>
    </w:p>
    <w:p w14:paraId="0EE102B1" w14:textId="7556B361" w:rsidR="4ABDD1D8" w:rsidRDefault="6504FBC9" w:rsidP="003D7344">
      <w:pPr>
        <w:pStyle w:val="NoSpacing"/>
        <w:rPr>
          <w:rFonts w:ascii="Century Gothic" w:eastAsia="Century Gothic" w:hAnsi="Century Gothic" w:cs="Century Gothic"/>
          <w:sz w:val="24"/>
          <w:szCs w:val="24"/>
        </w:rPr>
      </w:pPr>
      <w:r w:rsidRPr="4ABDD1D8">
        <w:rPr>
          <w:rFonts w:ascii="Century Gothic" w:hAnsi="Century Gothic"/>
          <w:b/>
          <w:bCs/>
          <w:sz w:val="24"/>
          <w:szCs w:val="24"/>
        </w:rPr>
        <w:t>Evidence base and/or demonstrated effectiveness:</w:t>
      </w:r>
      <w:r>
        <w:br/>
      </w:r>
      <w:r w:rsidR="73273E80" w:rsidRPr="4ABDD1D8">
        <w:rPr>
          <w:rFonts w:ascii="Century Gothic" w:eastAsia="Century Gothic" w:hAnsi="Century Gothic" w:cs="Century Gothic"/>
          <w:sz w:val="24"/>
          <w:szCs w:val="24"/>
        </w:rPr>
        <w:t>Where relevant, please</w:t>
      </w:r>
      <w:r w:rsidR="137E82DA" w:rsidRPr="4ABDD1D8">
        <w:rPr>
          <w:rFonts w:ascii="Century Gothic" w:eastAsia="Century Gothic" w:hAnsi="Century Gothic" w:cs="Century Gothic"/>
          <w:sz w:val="24"/>
          <w:szCs w:val="24"/>
        </w:rPr>
        <w:t xml:space="preserve"> summarize any research or evaluation findings that demonstrate the effectiveness or impact of the proposed content.</w:t>
      </w:r>
    </w:p>
    <w:p w14:paraId="5DB765DA" w14:textId="77777777" w:rsidR="003E67D1" w:rsidRPr="00087095" w:rsidRDefault="003E67D1" w:rsidP="003E67D1">
      <w:pPr>
        <w:pStyle w:val="NoSpacing"/>
        <w:rPr>
          <w:rFonts w:ascii="Century Gothic" w:hAnsi="Century Gothic"/>
          <w:b/>
          <w:sz w:val="24"/>
          <w:szCs w:val="24"/>
        </w:rPr>
      </w:pPr>
    </w:p>
    <w:sdt>
      <w:sdtPr>
        <w:rPr>
          <w:rFonts w:ascii="Century Gothic" w:hAnsi="Century Gothic"/>
          <w:b/>
          <w:bCs/>
          <w:sz w:val="24"/>
          <w:szCs w:val="24"/>
        </w:rPr>
        <w:id w:val="2117175134"/>
        <w:placeholder>
          <w:docPart w:val="0095F020E00143B09E7B6419205C856D"/>
        </w:placeholder>
        <w:showingPlcHdr/>
      </w:sdtPr>
      <w:sdtEndPr>
        <w:rPr>
          <w:b w:val="0"/>
          <w:bCs w:val="0"/>
        </w:rPr>
      </w:sdtEndPr>
      <w:sdtContent>
        <w:p w14:paraId="5FCB4FCF" w14:textId="77777777" w:rsidR="003E67D1" w:rsidRPr="00417AC1" w:rsidRDefault="003E67D1" w:rsidP="003E67D1">
          <w:pPr>
            <w:pStyle w:val="NoSpacing"/>
            <w:rPr>
              <w:rFonts w:ascii="Century Gothic" w:hAnsi="Century Gothic"/>
              <w:bCs/>
              <w:sz w:val="24"/>
              <w:szCs w:val="24"/>
            </w:rPr>
          </w:pPr>
          <w:r w:rsidRPr="00694B5E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p w14:paraId="65297342" w14:textId="77777777" w:rsidR="003E67D1" w:rsidRDefault="003E67D1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29701AC2" w14:textId="77777777" w:rsidR="003E67D1" w:rsidRDefault="003E67D1" w:rsidP="4ABDD1D8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3E6FC5CD" w14:textId="7863B962" w:rsidR="00483A03" w:rsidRDefault="00483A03" w:rsidP="4ABDD1D8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4ABDD1D8">
        <w:rPr>
          <w:rFonts w:ascii="Century Gothic" w:hAnsi="Century Gothic"/>
          <w:b/>
          <w:bCs/>
          <w:sz w:val="24"/>
          <w:szCs w:val="24"/>
        </w:rPr>
        <w:t>Presenter Expertise</w:t>
      </w:r>
      <w:r w:rsidR="731CAB97" w:rsidRPr="4ABDD1D8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33ECC05D" w14:textId="6226162C" w:rsidR="5F1B0690" w:rsidRDefault="5F1B0690" w:rsidP="4ABDD1D8">
      <w:pPr>
        <w:pStyle w:val="NoSpacing"/>
        <w:rPr>
          <w:rFonts w:ascii="Century Gothic" w:hAnsi="Century Gothic"/>
          <w:sz w:val="24"/>
          <w:szCs w:val="24"/>
        </w:rPr>
      </w:pPr>
      <w:r w:rsidRPr="4ABDD1D8">
        <w:rPr>
          <w:rFonts w:ascii="Century Gothic" w:eastAsia="Century Gothic" w:hAnsi="Century Gothic" w:cs="Century Gothic"/>
          <w:sz w:val="24"/>
          <w:szCs w:val="24"/>
        </w:rPr>
        <w:t>P</w:t>
      </w:r>
      <w:r w:rsidR="20C10859" w:rsidRPr="4ABDD1D8">
        <w:rPr>
          <w:rFonts w:ascii="Century Gothic" w:eastAsia="Century Gothic" w:hAnsi="Century Gothic" w:cs="Century Gothic"/>
          <w:sz w:val="24"/>
          <w:szCs w:val="24"/>
        </w:rPr>
        <w:t>ease include a brief description of each presenter’s expertise, including relevant professional experience, disciplinary background, and connection to the session topi</w:t>
      </w:r>
      <w:r w:rsidR="5AF008D9" w:rsidRPr="4ABDD1D8">
        <w:rPr>
          <w:rFonts w:ascii="Century Gothic" w:eastAsia="Century Gothic" w:hAnsi="Century Gothic" w:cs="Century Gothic"/>
          <w:sz w:val="24"/>
          <w:szCs w:val="24"/>
        </w:rPr>
        <w:t xml:space="preserve">c. </w:t>
      </w:r>
      <w:r w:rsidR="5AF008D9" w:rsidRPr="4ABDD1D8">
        <w:rPr>
          <w:rFonts w:ascii="Century Gothic" w:hAnsi="Century Gothic"/>
          <w:sz w:val="24"/>
          <w:szCs w:val="24"/>
        </w:rPr>
        <w:t>Please explain how</w:t>
      </w:r>
      <w:r w:rsidR="5AE2885C" w:rsidRPr="4ABDD1D8">
        <w:rPr>
          <w:rFonts w:ascii="Century Gothic" w:hAnsi="Century Gothic"/>
          <w:sz w:val="24"/>
          <w:szCs w:val="24"/>
        </w:rPr>
        <w:t xml:space="preserve"> </w:t>
      </w:r>
      <w:r w:rsidR="5AF008D9" w:rsidRPr="4ABDD1D8">
        <w:rPr>
          <w:rFonts w:ascii="Century Gothic" w:hAnsi="Century Gothic"/>
          <w:sz w:val="24"/>
          <w:szCs w:val="24"/>
        </w:rPr>
        <w:t xml:space="preserve">this expertise supports the </w:t>
      </w:r>
      <w:r w:rsidR="20C10859" w:rsidRPr="4ABDD1D8">
        <w:rPr>
          <w:rFonts w:ascii="Century Gothic" w:hAnsi="Century Gothic"/>
          <w:sz w:val="24"/>
          <w:szCs w:val="24"/>
        </w:rPr>
        <w:t>session content and objectives</w:t>
      </w:r>
      <w:r w:rsidR="78ECAB6C" w:rsidRPr="4ABDD1D8">
        <w:rPr>
          <w:rFonts w:ascii="Century Gothic" w:hAnsi="Century Gothic"/>
          <w:sz w:val="24"/>
          <w:szCs w:val="24"/>
        </w:rPr>
        <w:t xml:space="preserve">. </w:t>
      </w:r>
    </w:p>
    <w:p w14:paraId="763F4129" w14:textId="77777777" w:rsidR="00483A03" w:rsidRPr="00087095" w:rsidRDefault="00483A03" w:rsidP="00483A03">
      <w:pPr>
        <w:pStyle w:val="NoSpacing"/>
        <w:rPr>
          <w:rFonts w:ascii="Century Gothic" w:hAnsi="Century Gothic"/>
          <w:b/>
          <w:sz w:val="24"/>
          <w:szCs w:val="24"/>
        </w:rPr>
      </w:pPr>
    </w:p>
    <w:sdt>
      <w:sdtPr>
        <w:rPr>
          <w:rFonts w:ascii="Century Gothic" w:hAnsi="Century Gothic"/>
          <w:b/>
          <w:bCs/>
          <w:sz w:val="24"/>
          <w:szCs w:val="24"/>
        </w:rPr>
        <w:id w:val="510884515"/>
        <w:placeholder>
          <w:docPart w:val="463E0957CE3145E7BEEB7090760BF442"/>
        </w:placeholder>
        <w:showingPlcHdr/>
      </w:sdtPr>
      <w:sdtEndPr>
        <w:rPr>
          <w:b w:val="0"/>
          <w:bCs w:val="0"/>
        </w:rPr>
      </w:sdtEndPr>
      <w:sdtContent>
        <w:p w14:paraId="73B3B967" w14:textId="77777777" w:rsidR="00483A03" w:rsidRPr="00417AC1" w:rsidRDefault="00483A03" w:rsidP="00483A03">
          <w:pPr>
            <w:pStyle w:val="NoSpacing"/>
            <w:rPr>
              <w:rFonts w:ascii="Century Gothic" w:hAnsi="Century Gothic"/>
              <w:bCs/>
              <w:sz w:val="24"/>
              <w:szCs w:val="24"/>
            </w:rPr>
          </w:pPr>
          <w:r w:rsidRPr="00694B5E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p w14:paraId="4BBBBDDB" w14:textId="77777777" w:rsidR="00483A03" w:rsidRDefault="00483A03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55B80238" w14:textId="77777777" w:rsidR="00483A03" w:rsidRDefault="00483A03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p w14:paraId="27514F6A" w14:textId="5FED3F34" w:rsidR="009546B1" w:rsidRPr="00417AC1" w:rsidRDefault="009546B1" w:rsidP="00786AEA">
      <w:pPr>
        <w:pStyle w:val="NoSpacing"/>
        <w:rPr>
          <w:rFonts w:ascii="Century Gothic" w:hAnsi="Century Gothic"/>
          <w:b/>
          <w:sz w:val="24"/>
          <w:szCs w:val="24"/>
        </w:rPr>
      </w:pPr>
      <w:r w:rsidRPr="00417AC1">
        <w:rPr>
          <w:rFonts w:ascii="Century Gothic" w:hAnsi="Century Gothic"/>
          <w:b/>
          <w:sz w:val="24"/>
          <w:szCs w:val="24"/>
        </w:rPr>
        <w:t xml:space="preserve">Describe how you will help participants integrate the information presented in the </w:t>
      </w:r>
      <w:r w:rsidR="00385146">
        <w:rPr>
          <w:rFonts w:ascii="Century Gothic" w:hAnsi="Century Gothic"/>
          <w:b/>
          <w:sz w:val="24"/>
          <w:szCs w:val="24"/>
        </w:rPr>
        <w:t>breakout session</w:t>
      </w:r>
      <w:r w:rsidRPr="00417AC1">
        <w:rPr>
          <w:rFonts w:ascii="Century Gothic" w:hAnsi="Century Gothic"/>
          <w:b/>
          <w:sz w:val="24"/>
          <w:szCs w:val="24"/>
        </w:rPr>
        <w:t xml:space="preserve"> into their daily practice:  </w:t>
      </w:r>
    </w:p>
    <w:p w14:paraId="75605861" w14:textId="77777777" w:rsidR="009546B1" w:rsidRPr="00087095" w:rsidRDefault="009546B1" w:rsidP="00786AEA">
      <w:pPr>
        <w:pStyle w:val="NoSpacing"/>
        <w:rPr>
          <w:rFonts w:ascii="Century Gothic" w:hAnsi="Century Gothic"/>
          <w:b/>
          <w:sz w:val="24"/>
          <w:szCs w:val="24"/>
        </w:rPr>
      </w:pPr>
    </w:p>
    <w:sdt>
      <w:sdtPr>
        <w:rPr>
          <w:rFonts w:ascii="Century Gothic" w:hAnsi="Century Gothic"/>
          <w:b/>
          <w:bCs/>
          <w:sz w:val="24"/>
          <w:szCs w:val="24"/>
        </w:rPr>
        <w:id w:val="1272211225"/>
        <w:placeholder>
          <w:docPart w:val="DefaultPlaceholder_1081868574"/>
        </w:placeholder>
        <w:showingPlcHdr/>
      </w:sdtPr>
      <w:sdtEndPr>
        <w:rPr>
          <w:b w:val="0"/>
          <w:bCs w:val="0"/>
        </w:rPr>
      </w:sdtEndPr>
      <w:sdtContent>
        <w:p w14:paraId="25BE679C" w14:textId="166D902E" w:rsidR="00097A38" w:rsidRPr="00417AC1" w:rsidRDefault="00A02FF3" w:rsidP="00786AEA">
          <w:pPr>
            <w:pStyle w:val="NoSpacing"/>
            <w:rPr>
              <w:rFonts w:ascii="Century Gothic" w:hAnsi="Century Gothic"/>
              <w:bCs/>
              <w:sz w:val="24"/>
              <w:szCs w:val="24"/>
            </w:rPr>
          </w:pPr>
          <w:r w:rsidRPr="00694B5E">
            <w:rPr>
              <w:rStyle w:val="PlaceholderText"/>
              <w:rFonts w:ascii="Century Gothic" w:hAnsi="Century Gothic"/>
            </w:rPr>
            <w:t>Click here to enter text.</w:t>
          </w:r>
        </w:p>
      </w:sdtContent>
    </w:sdt>
    <w:sectPr w:rsidR="00097A38" w:rsidRPr="00417AC1" w:rsidSect="00AB7DB4"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9FB7" w14:textId="77777777" w:rsidR="002779C2" w:rsidRDefault="002779C2" w:rsidP="005213BB">
      <w:pPr>
        <w:spacing w:after="0" w:line="240" w:lineRule="auto"/>
      </w:pPr>
      <w:r>
        <w:separator/>
      </w:r>
    </w:p>
  </w:endnote>
  <w:endnote w:type="continuationSeparator" w:id="0">
    <w:p w14:paraId="13372FD6" w14:textId="77777777" w:rsidR="002779C2" w:rsidRDefault="002779C2" w:rsidP="0052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017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84CE4A" w14:textId="77777777" w:rsidR="005213BB" w:rsidRDefault="005213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A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AA634" w14:textId="77777777" w:rsidR="005213BB" w:rsidRDefault="00521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E83A" w14:textId="77777777" w:rsidR="002779C2" w:rsidRDefault="002779C2" w:rsidP="005213BB">
      <w:pPr>
        <w:spacing w:after="0" w:line="240" w:lineRule="auto"/>
      </w:pPr>
      <w:r>
        <w:separator/>
      </w:r>
    </w:p>
  </w:footnote>
  <w:footnote w:type="continuationSeparator" w:id="0">
    <w:p w14:paraId="268787DF" w14:textId="77777777" w:rsidR="002779C2" w:rsidRDefault="002779C2" w:rsidP="0052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F315" w14:textId="492428E8" w:rsidR="00AB7DB4" w:rsidRDefault="00AB7DB4" w:rsidP="00AB7DB4">
    <w:pPr>
      <w:pStyle w:val="Header"/>
      <w:jc w:val="center"/>
    </w:pPr>
    <w:r>
      <w:rPr>
        <w:noProof/>
      </w:rPr>
      <w:drawing>
        <wp:inline distT="0" distB="0" distL="0" distR="0" wp14:anchorId="0B422AB2" wp14:editId="28A2E040">
          <wp:extent cx="1519147" cy="923925"/>
          <wp:effectExtent l="0" t="0" r="5080" b="0"/>
          <wp:docPr id="2146832351" name="Picture 1" descr="A group of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832351" name="Picture 1" descr="A group of blue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28" t="3704" r="25972"/>
                  <a:stretch>
                    <a:fillRect/>
                  </a:stretch>
                </pic:blipFill>
                <pic:spPr bwMode="auto">
                  <a:xfrm>
                    <a:off x="0" y="0"/>
                    <a:ext cx="1525416" cy="9277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FA4"/>
    <w:multiLevelType w:val="hybridMultilevel"/>
    <w:tmpl w:val="15581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50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EA"/>
    <w:rsid w:val="000428BD"/>
    <w:rsid w:val="0007181D"/>
    <w:rsid w:val="00087095"/>
    <w:rsid w:val="00097A38"/>
    <w:rsid w:val="000A43FC"/>
    <w:rsid w:val="000B572C"/>
    <w:rsid w:val="000D09AF"/>
    <w:rsid w:val="000E0AF1"/>
    <w:rsid w:val="000F65F4"/>
    <w:rsid w:val="00106FD1"/>
    <w:rsid w:val="00110F17"/>
    <w:rsid w:val="00112F6C"/>
    <w:rsid w:val="001377B9"/>
    <w:rsid w:val="00144F15"/>
    <w:rsid w:val="00154631"/>
    <w:rsid w:val="001A176B"/>
    <w:rsid w:val="001A4B97"/>
    <w:rsid w:val="001A78D7"/>
    <w:rsid w:val="00204782"/>
    <w:rsid w:val="00240DAC"/>
    <w:rsid w:val="00242953"/>
    <w:rsid w:val="00270864"/>
    <w:rsid w:val="002779C2"/>
    <w:rsid w:val="00277E67"/>
    <w:rsid w:val="00297020"/>
    <w:rsid w:val="002D7ED7"/>
    <w:rsid w:val="002E7AF5"/>
    <w:rsid w:val="0032251B"/>
    <w:rsid w:val="00385146"/>
    <w:rsid w:val="003A3C63"/>
    <w:rsid w:val="003C18D4"/>
    <w:rsid w:val="003D7344"/>
    <w:rsid w:val="003E67D1"/>
    <w:rsid w:val="00417AC1"/>
    <w:rsid w:val="00453DF0"/>
    <w:rsid w:val="004712D1"/>
    <w:rsid w:val="00483566"/>
    <w:rsid w:val="00483A03"/>
    <w:rsid w:val="0049574C"/>
    <w:rsid w:val="004B5C8B"/>
    <w:rsid w:val="004D4A04"/>
    <w:rsid w:val="005213BB"/>
    <w:rsid w:val="00527A69"/>
    <w:rsid w:val="00594B4F"/>
    <w:rsid w:val="005A486B"/>
    <w:rsid w:val="006730B2"/>
    <w:rsid w:val="00694B5E"/>
    <w:rsid w:val="006A2217"/>
    <w:rsid w:val="006A593C"/>
    <w:rsid w:val="006F1893"/>
    <w:rsid w:val="00766458"/>
    <w:rsid w:val="00770C55"/>
    <w:rsid w:val="00782FB6"/>
    <w:rsid w:val="00783879"/>
    <w:rsid w:val="00786AEA"/>
    <w:rsid w:val="007920C9"/>
    <w:rsid w:val="00796BD9"/>
    <w:rsid w:val="007F5C1B"/>
    <w:rsid w:val="00850B2D"/>
    <w:rsid w:val="00866166"/>
    <w:rsid w:val="00873ACF"/>
    <w:rsid w:val="0088302B"/>
    <w:rsid w:val="00894B6F"/>
    <w:rsid w:val="008B19E7"/>
    <w:rsid w:val="00907179"/>
    <w:rsid w:val="00911B50"/>
    <w:rsid w:val="009401F1"/>
    <w:rsid w:val="00945600"/>
    <w:rsid w:val="009503F8"/>
    <w:rsid w:val="009546B1"/>
    <w:rsid w:val="009A7028"/>
    <w:rsid w:val="00A01893"/>
    <w:rsid w:val="00A02FF3"/>
    <w:rsid w:val="00A12BB5"/>
    <w:rsid w:val="00A91CBF"/>
    <w:rsid w:val="00A93395"/>
    <w:rsid w:val="00AB7DB4"/>
    <w:rsid w:val="00AC13F2"/>
    <w:rsid w:val="00AD03B3"/>
    <w:rsid w:val="00B743A8"/>
    <w:rsid w:val="00BB7903"/>
    <w:rsid w:val="00BE3AEA"/>
    <w:rsid w:val="00BE6812"/>
    <w:rsid w:val="00BF4BDE"/>
    <w:rsid w:val="00C00143"/>
    <w:rsid w:val="00C0463C"/>
    <w:rsid w:val="00C93A85"/>
    <w:rsid w:val="00C96201"/>
    <w:rsid w:val="00CB5545"/>
    <w:rsid w:val="00CF5567"/>
    <w:rsid w:val="00D0524A"/>
    <w:rsid w:val="00D41915"/>
    <w:rsid w:val="00D454C7"/>
    <w:rsid w:val="00D5091F"/>
    <w:rsid w:val="00DA43F7"/>
    <w:rsid w:val="00DB362B"/>
    <w:rsid w:val="00E05D21"/>
    <w:rsid w:val="00E741C1"/>
    <w:rsid w:val="00E873FD"/>
    <w:rsid w:val="00E975EA"/>
    <w:rsid w:val="00EF36BB"/>
    <w:rsid w:val="00F35EBD"/>
    <w:rsid w:val="00FA6B8F"/>
    <w:rsid w:val="00FB3D8F"/>
    <w:rsid w:val="00FE0680"/>
    <w:rsid w:val="00FE0C62"/>
    <w:rsid w:val="137E82DA"/>
    <w:rsid w:val="19BF6838"/>
    <w:rsid w:val="20C10859"/>
    <w:rsid w:val="30535363"/>
    <w:rsid w:val="4ABDD1D8"/>
    <w:rsid w:val="5AE2885C"/>
    <w:rsid w:val="5AF008D9"/>
    <w:rsid w:val="5F1B0690"/>
    <w:rsid w:val="6504FBC9"/>
    <w:rsid w:val="731CAB97"/>
    <w:rsid w:val="73273E80"/>
    <w:rsid w:val="78ECA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274BB"/>
  <w15:chartTrackingRefBased/>
  <w15:docId w15:val="{4AE95CD3-5688-4607-B9E1-65D0FA63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AE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86A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962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3BB"/>
  </w:style>
  <w:style w:type="paragraph" w:styleId="Footer">
    <w:name w:val="footer"/>
    <w:basedOn w:val="Normal"/>
    <w:link w:val="FooterChar"/>
    <w:uiPriority w:val="99"/>
    <w:unhideWhenUsed/>
    <w:rsid w:val="00521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3BB"/>
  </w:style>
  <w:style w:type="paragraph" w:styleId="BalloonText">
    <w:name w:val="Balloon Text"/>
    <w:basedOn w:val="Normal"/>
    <w:link w:val="BalloonTextChar"/>
    <w:uiPriority w:val="99"/>
    <w:semiHidden/>
    <w:unhideWhenUsed/>
    <w:rsid w:val="0032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2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8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5CD1E-BEED-4F5A-A483-C93F1C85A5EB}"/>
      </w:docPartPr>
      <w:docPartBody>
        <w:p w:rsidR="005B1C66" w:rsidRDefault="00224DF0">
          <w:r w:rsidRPr="00F02368">
            <w:rPr>
              <w:rStyle w:val="PlaceholderText"/>
            </w:rPr>
            <w:t>Click here to enter text.</w:t>
          </w:r>
        </w:p>
      </w:docPartBody>
    </w:docPart>
    <w:docPart>
      <w:docPartPr>
        <w:name w:val="D91287986FA740F4A447FBE62E18B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75AF1-9FF3-41BC-BDA2-AAE4B9B10530}"/>
      </w:docPartPr>
      <w:docPartBody>
        <w:p w:rsidR="00472751" w:rsidRDefault="00472751" w:rsidP="00472751">
          <w:pPr>
            <w:pStyle w:val="D91287986FA740F4A447FBE62E18B10E"/>
          </w:pPr>
          <w:r w:rsidRPr="00F02368">
            <w:rPr>
              <w:rStyle w:val="PlaceholderText"/>
            </w:rPr>
            <w:t>Click here to enter text.</w:t>
          </w:r>
        </w:p>
      </w:docPartBody>
    </w:docPart>
    <w:docPart>
      <w:docPartPr>
        <w:name w:val="0095F020E00143B09E7B6419205C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5B4B-DC4B-46A6-B868-3660260277E8}"/>
      </w:docPartPr>
      <w:docPartBody>
        <w:p w:rsidR="00EA3C9E" w:rsidRDefault="00EA3C9E" w:rsidP="00EA3C9E">
          <w:pPr>
            <w:pStyle w:val="0095F020E00143B09E7B6419205C856D"/>
          </w:pPr>
          <w:r w:rsidRPr="00F02368">
            <w:rPr>
              <w:rStyle w:val="PlaceholderText"/>
            </w:rPr>
            <w:t>Click here to enter text.</w:t>
          </w:r>
        </w:p>
      </w:docPartBody>
    </w:docPart>
    <w:docPart>
      <w:docPartPr>
        <w:name w:val="463E0957CE3145E7BEEB7090760BF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C7737-6895-45B8-8845-F749A71E9A27}"/>
      </w:docPartPr>
      <w:docPartBody>
        <w:p w:rsidR="006F71B2" w:rsidRDefault="009C7928" w:rsidP="009C7928">
          <w:pPr>
            <w:pStyle w:val="463E0957CE3145E7BEEB7090760BF442"/>
          </w:pPr>
          <w:r w:rsidRPr="00F0236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F0"/>
    <w:rsid w:val="000A43FC"/>
    <w:rsid w:val="001C4837"/>
    <w:rsid w:val="00224DF0"/>
    <w:rsid w:val="00240DAC"/>
    <w:rsid w:val="004712D1"/>
    <w:rsid w:val="00472751"/>
    <w:rsid w:val="005B1C66"/>
    <w:rsid w:val="006F71B2"/>
    <w:rsid w:val="009C7928"/>
    <w:rsid w:val="00A91CBF"/>
    <w:rsid w:val="00AC13F2"/>
    <w:rsid w:val="00B5302B"/>
    <w:rsid w:val="00CF5567"/>
    <w:rsid w:val="00DD25B7"/>
    <w:rsid w:val="00E05D21"/>
    <w:rsid w:val="00EA3C9E"/>
    <w:rsid w:val="00EE3ECB"/>
    <w:rsid w:val="00F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7928"/>
    <w:rPr>
      <w:color w:val="808080"/>
    </w:rPr>
  </w:style>
  <w:style w:type="paragraph" w:customStyle="1" w:styleId="D91287986FA740F4A447FBE62E18B10E">
    <w:name w:val="D91287986FA740F4A447FBE62E18B10E"/>
    <w:rsid w:val="004727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5F020E00143B09E7B6419205C856D">
    <w:name w:val="0095F020E00143B09E7B6419205C856D"/>
    <w:rsid w:val="00EA3C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E0957CE3145E7BEEB7090760BF442">
    <w:name w:val="463E0957CE3145E7BEEB7090760BF442"/>
    <w:rsid w:val="009C792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196582969C047935CDFAABBE14E1C" ma:contentTypeVersion="9" ma:contentTypeDescription="Create a new document." ma:contentTypeScope="" ma:versionID="b9e5184370c8592998f8658ba3c18e26">
  <xsd:schema xmlns:xsd="http://www.w3.org/2001/XMLSchema" xmlns:xs="http://www.w3.org/2001/XMLSchema" xmlns:p="http://schemas.microsoft.com/office/2006/metadata/properties" xmlns:ns1="http://schemas.microsoft.com/sharepoint/v3" xmlns:ns2="daecacc6-5030-40dc-9950-4d354011673a" targetNamespace="http://schemas.microsoft.com/office/2006/metadata/properties" ma:root="true" ma:fieldsID="67457640cf4fcb04b19953a2d80773a9" ns1:_="" ns2:_="">
    <xsd:import namespace="http://schemas.microsoft.com/sharepoint/v3"/>
    <xsd:import namespace="daecacc6-5030-40dc-9950-4d3540116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cacc6-5030-40dc-9950-4d3540116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337CB-B74F-4E09-8F32-FF30095E2484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daecacc6-5030-40dc-9950-4d354011673a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643C3B-B80A-48E0-830B-F6897EC9B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3AA46-592D-4AFF-B871-D306D8C98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ecacc6-5030-40dc-9950-4d3540116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Company>Children's Hospital and Health System, Inc.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Thorstenson, Tracy</dc:creator>
  <cp:keywords/>
  <dc:description/>
  <cp:lastModifiedBy>Herman, Aviva</cp:lastModifiedBy>
  <cp:revision>34</cp:revision>
  <cp:lastPrinted>2025-01-02T22:43:00Z</cp:lastPrinted>
  <dcterms:created xsi:type="dcterms:W3CDTF">2026-07-07T18:18:00Z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0x0101001A6196582969C047935CDFAABBE14E1C</vt:lpwstr>
  </property>
</Properties>
</file>